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DB5" w:rsidRPr="007D5E55" w:rsidRDefault="007D5E55">
      <w:pPr>
        <w:rPr>
          <w:rFonts w:ascii="Times New Roman" w:hAnsi="Times New Roman" w:cs="Times New Roman"/>
          <w:sz w:val="28"/>
          <w:szCs w:val="28"/>
        </w:rPr>
      </w:pPr>
      <w:r w:rsidRPr="007D5E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584322"/>
            <wp:effectExtent l="0" t="0" r="3175" b="6985"/>
            <wp:docPr id="1" name="Рисунок 1" descr="Открыт прием заявок на образовательный проект «Мама-предприниматель» в Иркут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ткрыт прием заявок на образовательный проект «Мама-предприниматель» в Иркут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E55" w:rsidRDefault="007D5E55" w:rsidP="007D5E5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5E55">
        <w:rPr>
          <w:rFonts w:ascii="Times New Roman" w:hAnsi="Times New Roman" w:cs="Times New Roman"/>
          <w:b/>
          <w:sz w:val="32"/>
          <w:szCs w:val="32"/>
        </w:rPr>
        <w:t>Открыт прием заявок на образовательный проект «Мама-предприниматель» в Иркутской области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7D5E55" w:rsidRPr="007D5E55" w:rsidRDefault="007D5E55" w:rsidP="007D5E5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Начало: 15.09.2025 09:00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Конец: 19.09.2025 18:00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мероприятия: Форум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Формат: Очно </w:t>
      </w:r>
    </w:p>
    <w:p w:rsidR="007D5E55" w:rsidRPr="007D5E55" w:rsidRDefault="007D5E55" w:rsidP="007D5E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проекта – помочь женщинам с детьми открыть свое дело или развить его. Участницы получают комплексные знания необходимые для открытия своего дела, а лучший проект получит 150 тыс. руб. на реализацию.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E55" w:rsidRPr="007D5E55" w:rsidRDefault="007D5E55" w:rsidP="007D5E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</w:t>
      </w:r>
      <w:bookmarkStart w:id="0" w:name="_GoBack"/>
      <w:bookmarkEnd w:id="0"/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тное обучение проходит в формате многодневного тренинга-</w:t>
      </w:r>
      <w:proofErr w:type="spellStart"/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интенсива</w:t>
      </w:r>
      <w:proofErr w:type="spellEnd"/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погружением в деловую среду, разработкой бизнес-планов и менторской поддержкой. Заключительный этап обучения – конкурс бизнес-проектов участниц. Экспертное жюри оценивает их экономическую обоснованность, оригинальность и социальную значимость.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E55" w:rsidRPr="007D5E55" w:rsidRDefault="007D5E55" w:rsidP="007D5E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Кто может принять </w:t>
      </w:r>
      <w:proofErr w:type="gramStart"/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участие: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5E55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proofErr w:type="gramEnd"/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Женщины с несовершеннолетними детьми (до конца 2025 года), беременные или в декретном отпуске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5E55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Женщины без бизнеса (физические лица), но с бизнес-идеей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5E55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Женщины, применяющие налог на профессиональный доход (самозанятые)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5E55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Женщины - индивидуальные предприниматели / учредители юридических лиц (УСЛОВИЕ: зарегистрированный бизнес сроком не более 1 года до конца 2025 года)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E55" w:rsidRPr="007D5E55" w:rsidRDefault="007D5E55" w:rsidP="007D5E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в Иркутской области: 15-19 сентября </w:t>
      </w:r>
    </w:p>
    <w:p w:rsidR="007D5E55" w:rsidRPr="007D5E55" w:rsidRDefault="007D5E55" w:rsidP="007D5E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E55" w:rsidRPr="007D5E55" w:rsidRDefault="007D5E55" w:rsidP="007D5E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принимаются до 8 сентября на сайте </w:t>
      </w:r>
      <w:hyperlink r:id="rId5" w:history="1">
        <w:proofErr w:type="spellStart"/>
        <w:r w:rsidRPr="007D5E5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мамапредприниматель.рф</w:t>
        </w:r>
        <w:proofErr w:type="spellEnd"/>
      </w:hyperlink>
      <w:r w:rsidRPr="007D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D5E55" w:rsidRPr="007D5E55" w:rsidRDefault="007D5E55">
      <w:pPr>
        <w:rPr>
          <w:rFonts w:ascii="Times New Roman" w:hAnsi="Times New Roman" w:cs="Times New Roman"/>
          <w:sz w:val="28"/>
          <w:szCs w:val="28"/>
        </w:rPr>
      </w:pPr>
    </w:p>
    <w:sectPr w:rsidR="007D5E55" w:rsidRPr="007D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DE"/>
    <w:rsid w:val="00050DB5"/>
    <w:rsid w:val="007D5E55"/>
    <w:rsid w:val="00CE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93781-C2E4-436B-860E-454343C8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perty-name">
    <w:name w:val="property-name"/>
    <w:basedOn w:val="a0"/>
    <w:rsid w:val="007D5E55"/>
  </w:style>
  <w:style w:type="character" w:customStyle="1" w:styleId="property-value">
    <w:name w:val="property-value"/>
    <w:basedOn w:val="a0"/>
    <w:rsid w:val="007D5E55"/>
  </w:style>
  <w:style w:type="paragraph" w:styleId="a3">
    <w:name w:val="Normal (Web)"/>
    <w:basedOn w:val="a"/>
    <w:uiPriority w:val="99"/>
    <w:semiHidden/>
    <w:unhideWhenUsed/>
    <w:rsid w:val="007D5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5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aapecta3abbflycnd5byo.xn--p1a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2025-07-14T05:19:00Z</dcterms:created>
  <dcterms:modified xsi:type="dcterms:W3CDTF">2025-07-14T05:20:00Z</dcterms:modified>
</cp:coreProperties>
</file>